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17E54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5EC82319" w14:textId="77777777" w:rsidR="002B419D" w:rsidRDefault="002B419D">
      <w:pPr>
        <w:rPr>
          <w:sz w:val="22"/>
        </w:rPr>
      </w:pPr>
    </w:p>
    <w:p w14:paraId="3EF753F8" w14:textId="29576052" w:rsidR="001D3D11" w:rsidRPr="00267757" w:rsidRDefault="00B3738B" w:rsidP="00D23656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福山市立大学</w:t>
      </w:r>
      <w:r w:rsidR="002C500A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新棟整備に伴う地質調査</w:t>
      </w:r>
      <w:r w:rsidR="00267757"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業務</w:t>
      </w:r>
    </w:p>
    <w:p w14:paraId="315D1B6D" w14:textId="77777777" w:rsidR="002B419D" w:rsidRPr="00267757" w:rsidRDefault="00345524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入札参加資格審査申請書</w:t>
      </w:r>
    </w:p>
    <w:p w14:paraId="5BF1DF44" w14:textId="77777777" w:rsidR="002B419D" w:rsidRDefault="002B419D">
      <w:pPr>
        <w:rPr>
          <w:sz w:val="22"/>
        </w:rPr>
      </w:pPr>
    </w:p>
    <w:p w14:paraId="690F1628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02D1F04D" w14:textId="77777777" w:rsidR="002B419D" w:rsidRDefault="002B419D">
      <w:pPr>
        <w:rPr>
          <w:sz w:val="22"/>
        </w:rPr>
      </w:pPr>
    </w:p>
    <w:p w14:paraId="4AFC5F70" w14:textId="77777777" w:rsidR="002B419D" w:rsidRDefault="00D23656">
      <w:pPr>
        <w:rPr>
          <w:sz w:val="22"/>
        </w:rPr>
      </w:pPr>
      <w:r w:rsidRPr="00D23656"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様</w:t>
      </w:r>
    </w:p>
    <w:p w14:paraId="4EE61EA3" w14:textId="77777777" w:rsidR="002B419D" w:rsidRDefault="002B419D">
      <w:pPr>
        <w:rPr>
          <w:sz w:val="22"/>
        </w:rPr>
      </w:pPr>
    </w:p>
    <w:p w14:paraId="6D32209D" w14:textId="77777777" w:rsidR="002B419D" w:rsidRDefault="00CD47AB">
      <w:pPr>
        <w:rPr>
          <w:sz w:val="22"/>
        </w:rPr>
      </w:pPr>
      <w:r>
        <w:rPr>
          <w:noProof/>
          <w:sz w:val="22"/>
        </w:rPr>
        <w:pict w14:anchorId="2BD33987">
          <v:rect id="_x0000_s1029" style="position:absolute;left:0;text-align:left;margin-left:234.7pt;margin-top:14.7pt;width:82.85pt;height:78.35pt;z-index:-251661824" o:allowincell="f" strokeweight=".25pt">
            <v:stroke dashstyle="1 1" endcap="round"/>
          </v:rect>
        </w:pict>
      </w:r>
    </w:p>
    <w:p w14:paraId="371A193A" w14:textId="77777777" w:rsidR="002B419D" w:rsidRPr="00C6330A" w:rsidRDefault="00CD47AB">
      <w:pPr>
        <w:rPr>
          <w:sz w:val="22"/>
          <w:szCs w:val="22"/>
        </w:rPr>
      </w:pPr>
      <w:r>
        <w:rPr>
          <w:noProof/>
          <w:sz w:val="22"/>
        </w:rPr>
        <w:pict w14:anchorId="6152C981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04.85pt;margin-top:4pt;width:36.75pt;height:27pt;z-index:251658752" stroked="f">
            <v:textbox>
              <w:txbxContent>
                <w:p w14:paraId="407238C7" w14:textId="77777777" w:rsidR="0079649F" w:rsidRDefault="0079649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20"/>
                    </w:rPr>
                    <w:t>実印</w:t>
                  </w:r>
                </w:p>
                <w:p w14:paraId="78F8F478" w14:textId="77777777" w:rsidR="0079649F" w:rsidRPr="001F7856" w:rsidRDefault="0079649F">
                  <w:pPr>
                    <w:rPr>
                      <w:sz w:val="18"/>
                      <w:szCs w:val="18"/>
                    </w:rPr>
                  </w:pPr>
                </w:p>
                <w:p w14:paraId="01C7990E" w14:textId="77777777" w:rsidR="0079649F" w:rsidRDefault="0079649F"/>
              </w:txbxContent>
            </v:textbox>
          </v:shape>
        </w:pict>
      </w:r>
      <w:r w:rsidR="002B419D">
        <w:rPr>
          <w:rFonts w:hint="eastAsia"/>
          <w:sz w:val="22"/>
        </w:rPr>
        <w:t xml:space="preserve">　　　　　　　　　</w:t>
      </w:r>
      <w:r w:rsidR="00C6330A" w:rsidRPr="00C6330A">
        <w:rPr>
          <w:rFonts w:hint="eastAsia"/>
          <w:sz w:val="22"/>
          <w:szCs w:val="22"/>
        </w:rPr>
        <w:t>本店等</w:t>
      </w:r>
      <w:r w:rsidR="002B419D" w:rsidRPr="00C6330A">
        <w:rPr>
          <w:rFonts w:hint="eastAsia"/>
          <w:sz w:val="22"/>
          <w:szCs w:val="22"/>
        </w:rPr>
        <w:t>所在地</w:t>
      </w:r>
    </w:p>
    <w:p w14:paraId="7F469903" w14:textId="77777777" w:rsidR="002B419D" w:rsidRDefault="00CD47AB">
      <w:pPr>
        <w:rPr>
          <w:sz w:val="16"/>
        </w:rPr>
      </w:pPr>
      <w:r>
        <w:rPr>
          <w:noProof/>
        </w:rPr>
        <w:pict w14:anchorId="4009556C">
          <v:oval id="Oval 2" o:spid="_x0000_s1041" style="position:absolute;left:0;text-align:left;margin-left:390.6pt;margin-top:13pt;width:63pt;height:6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">
            <v:stroke dashstyle="1 1" endcap="round"/>
          </v:oval>
        </w:pict>
      </w:r>
      <w:r>
        <w:rPr>
          <w:noProof/>
          <w:sz w:val="16"/>
        </w:rPr>
        <w:pict w14:anchorId="411ED7DE">
          <v:line id="_x0000_s1033" style="position:absolute;left:0;text-align:left;z-index:251655680" from="170.2pt,0" to="378pt,0" o:allowincell="f" strokeweight=".25pt">
            <v:stroke dashstyle="1 1" endcap="round"/>
          </v:line>
        </w:pict>
      </w:r>
    </w:p>
    <w:p w14:paraId="52690B37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C6330A">
        <w:rPr>
          <w:rFonts w:hint="eastAsia"/>
          <w:sz w:val="22"/>
        </w:rPr>
        <w:t>商号又は名称</w:t>
      </w:r>
    </w:p>
    <w:p w14:paraId="22E01207" w14:textId="77777777" w:rsidR="002B419D" w:rsidRDefault="00CD47AB">
      <w:pPr>
        <w:rPr>
          <w:sz w:val="16"/>
        </w:rPr>
      </w:pPr>
      <w:r>
        <w:rPr>
          <w:noProof/>
          <w:sz w:val="16"/>
        </w:rPr>
        <w:pict w14:anchorId="574C2C00">
          <v:line id="_x0000_s1036" style="position:absolute;left:0;text-align:left;z-index:251656704" from="170.2pt,0" to="378pt,0" o:allowincell="f" strokeweight=".25pt">
            <v:stroke dashstyle="1 1" endcap="round"/>
          </v:line>
        </w:pict>
      </w:r>
    </w:p>
    <w:p w14:paraId="0920503E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79649F" w:rsidRPr="00C6330A">
        <w:rPr>
          <w:rFonts w:hint="eastAsia"/>
          <w:kern w:val="0"/>
          <w:sz w:val="22"/>
        </w:rPr>
        <w:t>代表者職名前</w:t>
      </w:r>
    </w:p>
    <w:p w14:paraId="37B308C1" w14:textId="77777777" w:rsidR="002B419D" w:rsidRDefault="00CD47AB">
      <w:pPr>
        <w:rPr>
          <w:sz w:val="22"/>
        </w:rPr>
      </w:pPr>
      <w:r>
        <w:rPr>
          <w:noProof/>
          <w:sz w:val="22"/>
        </w:rPr>
        <w:pict w14:anchorId="2040D95D">
          <v:shape id="_x0000_s1040" type="#_x0000_t202" style="position:absolute;left:0;text-align:left;margin-left:183.75pt;margin-top:4pt;width:221.1pt;height:27pt;z-index:251659776" stroked="f">
            <v:textbox>
              <w:txbxContent>
                <w:p w14:paraId="0D0045C3" w14:textId="77777777" w:rsidR="0079649F" w:rsidRDefault="0079649F">
                  <w:r>
                    <w:rPr>
                      <w:rFonts w:hint="eastAsia"/>
                      <w:sz w:val="20"/>
                    </w:rPr>
                    <w:t>（角印等を使用する場合は</w:t>
                  </w:r>
                  <w:r w:rsidR="002E4BEF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押印</w:t>
                  </w:r>
                  <w:r w:rsidR="00364A09">
                    <w:rPr>
                      <w:rFonts w:hint="eastAsia"/>
                      <w:sz w:val="20"/>
                    </w:rPr>
                    <w:t>する</w:t>
                  </w:r>
                  <w:r>
                    <w:rPr>
                      <w:rFonts w:hint="eastAsia"/>
                      <w:sz w:val="20"/>
                    </w:rPr>
                    <w:t>こと</w:t>
                  </w:r>
                  <w:r w:rsidR="00DA5B00">
                    <w:rPr>
                      <w:rFonts w:hint="eastAsia"/>
                      <w:sz w:val="20"/>
                    </w:rPr>
                    <w:t>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16"/>
        </w:rPr>
        <w:pict w14:anchorId="72DF84B2">
          <v:line id="_x0000_s1037" style="position:absolute;left:0;text-align:left;z-index:251657728" from="170.2pt,0" to="378pt,0" o:allowincell="f" strokeweight=".25pt">
            <v:stroke dashstyle="1 1" endcap="round"/>
          </v:line>
        </w:pict>
      </w:r>
    </w:p>
    <w:p w14:paraId="6A63B0B9" w14:textId="77777777" w:rsidR="002B419D" w:rsidRDefault="002B419D">
      <w:pPr>
        <w:rPr>
          <w:sz w:val="22"/>
        </w:rPr>
      </w:pPr>
    </w:p>
    <w:p w14:paraId="0D7F9688" w14:textId="77777777" w:rsidR="002B419D" w:rsidRDefault="002B419D">
      <w:pPr>
        <w:rPr>
          <w:sz w:val="22"/>
        </w:rPr>
      </w:pPr>
    </w:p>
    <w:p w14:paraId="72BE9367" w14:textId="77777777" w:rsidR="002B419D" w:rsidRDefault="002B419D">
      <w:pPr>
        <w:rPr>
          <w:sz w:val="22"/>
        </w:rPr>
      </w:pPr>
    </w:p>
    <w:p w14:paraId="1429D8DF" w14:textId="77777777" w:rsidR="002B419D" w:rsidRPr="001F5780" w:rsidRDefault="002B419D">
      <w:pPr>
        <w:rPr>
          <w:sz w:val="22"/>
          <w:szCs w:val="22"/>
        </w:rPr>
      </w:pPr>
    </w:p>
    <w:p w14:paraId="24719FA1" w14:textId="5F834A76" w:rsidR="002B419D" w:rsidRDefault="00F61E58" w:rsidP="0008409F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公立大学法人</w:t>
      </w:r>
      <w:r w:rsidR="00D23656">
        <w:rPr>
          <w:rFonts w:ascii="ＭＳ 明朝" w:hAnsi="ＭＳ 明朝" w:hint="eastAsia"/>
          <w:sz w:val="22"/>
          <w:szCs w:val="22"/>
        </w:rPr>
        <w:t>福山市立大学</w:t>
      </w:r>
      <w:r w:rsidR="003026F3" w:rsidRPr="003026F3">
        <w:rPr>
          <w:rFonts w:ascii="ＭＳ 明朝" w:hAnsi="ＭＳ 明朝" w:hint="eastAsia"/>
          <w:sz w:val="22"/>
          <w:szCs w:val="22"/>
        </w:rPr>
        <w:t>が発注する</w:t>
      </w:r>
      <w:r w:rsidR="00D23656">
        <w:rPr>
          <w:rFonts w:ascii="ＭＳ 明朝" w:hAnsi="ＭＳ 明朝" w:hint="eastAsia"/>
          <w:sz w:val="22"/>
          <w:szCs w:val="22"/>
        </w:rPr>
        <w:t>福山市立大学</w:t>
      </w:r>
      <w:r>
        <w:rPr>
          <w:rFonts w:ascii="ＭＳ 明朝" w:hAnsi="ＭＳ 明朝" w:hint="eastAsia"/>
          <w:sz w:val="22"/>
          <w:szCs w:val="22"/>
        </w:rPr>
        <w:t>新棟整備に伴う地質調査</w:t>
      </w:r>
      <w:r w:rsidR="00267757">
        <w:rPr>
          <w:rFonts w:ascii="ＭＳ 明朝" w:hAnsi="ＭＳ 明朝" w:hint="eastAsia"/>
          <w:sz w:val="22"/>
          <w:szCs w:val="22"/>
        </w:rPr>
        <w:t>業務</w:t>
      </w:r>
      <w:r w:rsidR="0079649F">
        <w:rPr>
          <w:rFonts w:ascii="ＭＳ 明朝" w:hAnsi="ＭＳ 明朝" w:hint="eastAsia"/>
          <w:sz w:val="22"/>
          <w:szCs w:val="22"/>
        </w:rPr>
        <w:t>の</w:t>
      </w:r>
      <w:r w:rsidR="00072ADA">
        <w:rPr>
          <w:rFonts w:hint="eastAsia"/>
          <w:sz w:val="22"/>
          <w:szCs w:val="22"/>
        </w:rPr>
        <w:t>一般</w:t>
      </w:r>
      <w:r w:rsidR="002B419D" w:rsidRPr="001F5780">
        <w:rPr>
          <w:rFonts w:hint="eastAsia"/>
          <w:sz w:val="22"/>
          <w:szCs w:val="22"/>
        </w:rPr>
        <w:t>競争入札に参加したいので</w:t>
      </w:r>
      <w:r w:rsidR="0008353E">
        <w:rPr>
          <w:rFonts w:hint="eastAsia"/>
          <w:sz w:val="22"/>
          <w:szCs w:val="22"/>
        </w:rPr>
        <w:t>、</w:t>
      </w:r>
      <w:r w:rsidR="002B419D" w:rsidRPr="001F5780">
        <w:rPr>
          <w:rFonts w:hint="eastAsia"/>
          <w:sz w:val="22"/>
          <w:szCs w:val="22"/>
        </w:rPr>
        <w:t>関係書類を添えて参加資格の審査を申請します。</w:t>
      </w:r>
    </w:p>
    <w:p w14:paraId="3605BB4E" w14:textId="77777777" w:rsidR="001F5780" w:rsidRPr="00D4756F" w:rsidRDefault="001F5780" w:rsidP="001F5780">
      <w:pPr>
        <w:spacing w:line="320" w:lineRule="exact"/>
        <w:rPr>
          <w:sz w:val="22"/>
          <w:szCs w:val="22"/>
        </w:rPr>
      </w:pPr>
    </w:p>
    <w:p w14:paraId="14EF74AF" w14:textId="77777777" w:rsidR="001F5780" w:rsidRDefault="001F5780" w:rsidP="001F5780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【申請対象業務名】</w:t>
      </w:r>
    </w:p>
    <w:p w14:paraId="415C0CC7" w14:textId="77777777" w:rsidR="00883330" w:rsidRPr="001F5780" w:rsidRDefault="00883330" w:rsidP="001F5780">
      <w:pPr>
        <w:spacing w:line="320" w:lineRule="exact"/>
        <w:rPr>
          <w:sz w:val="22"/>
          <w:szCs w:val="22"/>
        </w:rPr>
      </w:pPr>
    </w:p>
    <w:p w14:paraId="036318C5" w14:textId="06840A4A" w:rsidR="00DB5294" w:rsidRPr="00CA3A2C" w:rsidRDefault="00D27AF8" w:rsidP="00D27AF8">
      <w:pPr>
        <w:ind w:firstLineChars="200" w:firstLine="560"/>
        <w:rPr>
          <w:rFonts w:ascii="ＭＳ 明朝" w:hAnsi="ＭＳ 明朝"/>
          <w:kern w:val="0"/>
          <w:sz w:val="28"/>
          <w:szCs w:val="28"/>
        </w:rPr>
      </w:pPr>
      <w:r w:rsidRPr="00D27AF8">
        <w:rPr>
          <w:rFonts w:ascii="ＭＳ 明朝" w:hAnsi="ＭＳ 明朝" w:hint="eastAsia"/>
          <w:kern w:val="0"/>
          <w:sz w:val="28"/>
          <w:szCs w:val="28"/>
        </w:rPr>
        <w:t>福山市立大学</w:t>
      </w:r>
      <w:r w:rsidR="00CD47AB">
        <w:rPr>
          <w:rFonts w:ascii="ＭＳ 明朝" w:hAnsi="ＭＳ 明朝" w:hint="eastAsia"/>
          <w:kern w:val="0"/>
          <w:sz w:val="28"/>
          <w:szCs w:val="28"/>
        </w:rPr>
        <w:t>新棟整備に伴う地質調査</w:t>
      </w:r>
      <w:r w:rsidR="002671DA">
        <w:rPr>
          <w:rFonts w:ascii="ＭＳ 明朝" w:hAnsi="ＭＳ 明朝" w:hint="eastAsia"/>
          <w:kern w:val="0"/>
          <w:sz w:val="28"/>
          <w:szCs w:val="28"/>
        </w:rPr>
        <w:t>業務</w:t>
      </w:r>
    </w:p>
    <w:p w14:paraId="0BB9F551" w14:textId="77777777" w:rsidR="001F5780" w:rsidRPr="00DB5294" w:rsidRDefault="001F5780" w:rsidP="001F5780">
      <w:pPr>
        <w:spacing w:line="320" w:lineRule="exact"/>
        <w:rPr>
          <w:kern w:val="0"/>
          <w:sz w:val="28"/>
        </w:rPr>
      </w:pPr>
    </w:p>
    <w:p w14:paraId="7804DD4B" w14:textId="77777777" w:rsidR="001F5780" w:rsidRDefault="001F5780" w:rsidP="001F5780">
      <w:pPr>
        <w:spacing w:line="320" w:lineRule="exact"/>
        <w:rPr>
          <w:sz w:val="22"/>
          <w:szCs w:val="22"/>
        </w:rPr>
      </w:pPr>
    </w:p>
    <w:p w14:paraId="6DAA8147" w14:textId="77777777" w:rsidR="001F5780" w:rsidRPr="00B3738B" w:rsidRDefault="001F5780" w:rsidP="001F5780">
      <w:pPr>
        <w:spacing w:line="320" w:lineRule="exact"/>
        <w:rPr>
          <w:sz w:val="22"/>
          <w:szCs w:val="22"/>
        </w:rPr>
      </w:pPr>
    </w:p>
    <w:p w14:paraId="412E6486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FD06E" w14:textId="77777777" w:rsidR="0031394C" w:rsidRDefault="0031394C" w:rsidP="002E4BEF">
      <w:r>
        <w:separator/>
      </w:r>
    </w:p>
  </w:endnote>
  <w:endnote w:type="continuationSeparator" w:id="0">
    <w:p w14:paraId="7295F0FF" w14:textId="77777777" w:rsidR="0031394C" w:rsidRDefault="0031394C" w:rsidP="002E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91A55" w14:textId="77777777" w:rsidR="0031394C" w:rsidRDefault="0031394C" w:rsidP="002E4BEF">
      <w:r>
        <w:separator/>
      </w:r>
    </w:p>
  </w:footnote>
  <w:footnote w:type="continuationSeparator" w:id="0">
    <w:p w14:paraId="105419A7" w14:textId="77777777" w:rsidR="0031394C" w:rsidRDefault="0031394C" w:rsidP="002E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C0C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2639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5780"/>
    <w:rsid w:val="0007026C"/>
    <w:rsid w:val="00072ADA"/>
    <w:rsid w:val="0008353E"/>
    <w:rsid w:val="0008409F"/>
    <w:rsid w:val="000A5AAD"/>
    <w:rsid w:val="000F7D97"/>
    <w:rsid w:val="001D3D11"/>
    <w:rsid w:val="001D3FAF"/>
    <w:rsid w:val="001F5780"/>
    <w:rsid w:val="001F7856"/>
    <w:rsid w:val="002671DA"/>
    <w:rsid w:val="00267757"/>
    <w:rsid w:val="002B419D"/>
    <w:rsid w:val="002C500A"/>
    <w:rsid w:val="002E4BEF"/>
    <w:rsid w:val="002F61B7"/>
    <w:rsid w:val="003026F3"/>
    <w:rsid w:val="0031394C"/>
    <w:rsid w:val="00345524"/>
    <w:rsid w:val="00364A09"/>
    <w:rsid w:val="003D6926"/>
    <w:rsid w:val="00461FCF"/>
    <w:rsid w:val="004A5B40"/>
    <w:rsid w:val="004B381D"/>
    <w:rsid w:val="004D4575"/>
    <w:rsid w:val="004D4D99"/>
    <w:rsid w:val="00634A73"/>
    <w:rsid w:val="006667A5"/>
    <w:rsid w:val="006F237A"/>
    <w:rsid w:val="006F5BA3"/>
    <w:rsid w:val="00706B04"/>
    <w:rsid w:val="00713435"/>
    <w:rsid w:val="0079649F"/>
    <w:rsid w:val="00805943"/>
    <w:rsid w:val="00883330"/>
    <w:rsid w:val="008E207E"/>
    <w:rsid w:val="008F7D86"/>
    <w:rsid w:val="00937E0F"/>
    <w:rsid w:val="0095261B"/>
    <w:rsid w:val="00953228"/>
    <w:rsid w:val="009645A8"/>
    <w:rsid w:val="009C40B0"/>
    <w:rsid w:val="009E180F"/>
    <w:rsid w:val="00A87B0B"/>
    <w:rsid w:val="00B3738B"/>
    <w:rsid w:val="00B74A48"/>
    <w:rsid w:val="00BB6B09"/>
    <w:rsid w:val="00BC4E85"/>
    <w:rsid w:val="00BD6609"/>
    <w:rsid w:val="00C6330A"/>
    <w:rsid w:val="00CA3A2C"/>
    <w:rsid w:val="00CD47AB"/>
    <w:rsid w:val="00D23656"/>
    <w:rsid w:val="00D27AF8"/>
    <w:rsid w:val="00D4756F"/>
    <w:rsid w:val="00D61317"/>
    <w:rsid w:val="00D6228B"/>
    <w:rsid w:val="00D87BCB"/>
    <w:rsid w:val="00D96EBD"/>
    <w:rsid w:val="00DA5B00"/>
    <w:rsid w:val="00DB5294"/>
    <w:rsid w:val="00DD49D8"/>
    <w:rsid w:val="00E012D7"/>
    <w:rsid w:val="00EC6881"/>
    <w:rsid w:val="00F34CF8"/>
    <w:rsid w:val="00F61E58"/>
    <w:rsid w:val="00F943E8"/>
    <w:rsid w:val="00F94846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C2466D"/>
  <w15:chartTrackingRefBased/>
  <w15:docId w15:val="{B082469C-D33A-43C6-BB14-7BE1C157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4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4BEF"/>
    <w:rPr>
      <w:kern w:val="2"/>
      <w:sz w:val="21"/>
    </w:rPr>
  </w:style>
  <w:style w:type="paragraph" w:styleId="a6">
    <w:name w:val="footer"/>
    <w:basedOn w:val="a"/>
    <w:link w:val="a7"/>
    <w:rsid w:val="002E4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4B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横山　愛理</cp:lastModifiedBy>
  <cp:revision>7</cp:revision>
  <cp:lastPrinted>2014-03-09T10:58:00Z</cp:lastPrinted>
  <dcterms:created xsi:type="dcterms:W3CDTF">2021-05-28T10:29:00Z</dcterms:created>
  <dcterms:modified xsi:type="dcterms:W3CDTF">2024-06-17T06:42:00Z</dcterms:modified>
</cp:coreProperties>
</file>